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9C91" w14:textId="5873D680" w:rsidR="00181212" w:rsidRDefault="00181212" w:rsidP="0018121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A4A4B">
        <w:rPr>
          <w:rFonts w:ascii="Calibri" w:eastAsia="Calibri" w:hAnsi="Calibri" w:cs="Calibri"/>
          <w:b/>
          <w:bCs/>
          <w:sz w:val="28"/>
          <w:szCs w:val="28"/>
        </w:rPr>
        <w:t xml:space="preserve">Please note these dates are different from the Birmingham school dates so we can, as a Catholic school, be in for Holy Week. </w:t>
      </w:r>
      <w:r w:rsidRPr="006A4A4B">
        <w:rPr>
          <w:rFonts w:ascii="Calibri" w:eastAsia="Calibri" w:hAnsi="Calibri" w:cs="Calibri"/>
          <w:b/>
          <w:bCs/>
          <w:sz w:val="28"/>
          <w:szCs w:val="28"/>
          <w:highlight w:val="yellow"/>
        </w:rPr>
        <w:t>There will be a 2 week half-term in May/June.</w:t>
      </w:r>
    </w:p>
    <w:p w14:paraId="6EF8DADE" w14:textId="7AE62AD3" w:rsidR="003C22F5" w:rsidRPr="006A4A4B" w:rsidRDefault="003C22F5" w:rsidP="00181212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15 weeks               </w:t>
      </w:r>
      <w:r w:rsidR="00264705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14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weeks             </w:t>
      </w:r>
      <w:r w:rsidR="00264705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10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weeks </w:t>
      </w:r>
    </w:p>
    <w:tbl>
      <w:tblPr>
        <w:tblStyle w:val="TableGrid"/>
        <w:tblW w:w="11058" w:type="dxa"/>
        <w:tblInd w:w="-1003" w:type="dxa"/>
        <w:tblLayout w:type="fixed"/>
        <w:tblLook w:val="06A0" w:firstRow="1" w:lastRow="0" w:firstColumn="1" w:lastColumn="0" w:noHBand="1" w:noVBand="1"/>
      </w:tblPr>
      <w:tblGrid>
        <w:gridCol w:w="3970"/>
        <w:gridCol w:w="4111"/>
        <w:gridCol w:w="2977"/>
      </w:tblGrid>
      <w:tr w:rsidR="00181212" w:rsidRPr="00181212" w14:paraId="36283283" w14:textId="77777777" w:rsidTr="00C1659F">
        <w:trPr>
          <w:trHeight w:val="2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9DD59C4" w14:textId="1A1072F4" w:rsidR="00181212" w:rsidRPr="00181212" w:rsidRDefault="003D4FCB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Autumn Term 2024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BC98E0B" w14:textId="2E81936C" w:rsidR="00181212" w:rsidRPr="00181212" w:rsidRDefault="003D4FCB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Spring Term 2025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E5B0DAA" w14:textId="1F47BCAC" w:rsidR="00181212" w:rsidRPr="00181212" w:rsidRDefault="003D4FCB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Summer Term 2025</w:t>
            </w:r>
          </w:p>
        </w:tc>
      </w:tr>
      <w:tr w:rsidR="00181212" w:rsidRPr="00181212" w14:paraId="48EE2786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99E4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Start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A928D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Start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F315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Start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1212" w:rsidRPr="00181212" w14:paraId="6E4961BC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7C6C7" w14:textId="579F8C76" w:rsidR="00EE3457" w:rsidRDefault="002E70C7" w:rsidP="002E58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Tuesda</w:t>
            </w:r>
            <w:r w:rsidR="0056374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 </w:t>
            </w:r>
            <w:r w:rsidR="003D4F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</w:t>
            </w:r>
            <w:r w:rsidR="003D4FCB" w:rsidRPr="003D4F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3D4FC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EE345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September – </w:t>
            </w:r>
            <w:r w:rsidR="00987EBE" w:rsidRPr="00987EB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Selected </w:t>
            </w:r>
            <w:r w:rsidR="00EE3457" w:rsidRPr="00EE34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EYFS and ALL </w:t>
            </w:r>
            <w:r w:rsidR="00987EB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Y1-Y6 </w:t>
            </w:r>
            <w:r w:rsidR="00EE3457" w:rsidRPr="00EE345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pupils return</w:t>
            </w:r>
          </w:p>
          <w:p w14:paraId="06DFA441" w14:textId="368FDB18" w:rsidR="00C727C1" w:rsidRPr="00181212" w:rsidRDefault="00C727C1" w:rsidP="003D4FCB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(</w:t>
            </w:r>
            <w:r w:rsidR="002E70C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Monday </w:t>
            </w:r>
            <w:r w:rsidR="003D4F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2</w:t>
            </w:r>
            <w:r w:rsidR="003D4FCB" w:rsidRPr="003D4F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nd</w:t>
            </w:r>
            <w:r w:rsidR="003D4F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2E70C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727C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September – </w:t>
            </w:r>
            <w:r w:rsidR="00C1659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closed </w:t>
            </w:r>
            <w:r w:rsidRPr="00C727C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staff training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9CD83" w14:textId="77777777" w:rsidR="00181212" w:rsidRDefault="003D4FCB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Tuesday 7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 January </w:t>
            </w:r>
          </w:p>
          <w:p w14:paraId="4CACF833" w14:textId="079DB205" w:rsidR="003D4FCB" w:rsidRPr="00181212" w:rsidRDefault="003D4FCB" w:rsidP="003D4FC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Monday 6th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January</w:t>
            </w:r>
            <w:r w:rsidRPr="00C727C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closed </w:t>
            </w:r>
            <w:r w:rsidRPr="00C727C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staff training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0F17D" w14:textId="588E56F9" w:rsidR="00181212" w:rsidRDefault="002E70C7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Monday 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2F65BD" w:rsidRPr="002F65B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2F65BD">
              <w:rPr>
                <w:rFonts w:ascii="Calibri" w:eastAsia="Calibri" w:hAnsi="Calibri" w:cs="Calibri"/>
                <w:sz w:val="24"/>
                <w:szCs w:val="24"/>
              </w:rPr>
              <w:t xml:space="preserve"> April</w:t>
            </w:r>
          </w:p>
          <w:p w14:paraId="22BAAB46" w14:textId="75C031E3" w:rsidR="004725AF" w:rsidRPr="00181212" w:rsidRDefault="004725AF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1212" w:rsidRPr="00181212" w14:paraId="03DD1CEE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76A2D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10402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9B65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1212" w:rsidRPr="00181212" w14:paraId="2B976937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B8285" w14:textId="4DA7D5E6" w:rsidR="00181212" w:rsidRPr="00181212" w:rsidRDefault="00BB7456" w:rsidP="002E70C7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</w:t>
            </w:r>
            <w:r w:rsidR="00EE345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24</w:t>
            </w:r>
            <w:r w:rsidR="002E70C7" w:rsidRPr="002E70C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2E70C7">
              <w:rPr>
                <w:rFonts w:ascii="Calibri" w:eastAsia="Calibri" w:hAnsi="Calibri" w:cs="Calibri"/>
                <w:sz w:val="24"/>
                <w:szCs w:val="24"/>
              </w:rPr>
              <w:t xml:space="preserve"> October</w:t>
            </w:r>
            <w:r w:rsidR="00181212"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8D86" w14:textId="6FD1678A" w:rsidR="00181212" w:rsidRDefault="003D4FCB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 14</w:t>
            </w:r>
            <w:r w:rsidRPr="003D4FC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4F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February </w:t>
            </w:r>
          </w:p>
          <w:p w14:paraId="52BAFAA9" w14:textId="4F7E11D7" w:rsidR="00214FEA" w:rsidRPr="00181212" w:rsidRDefault="00214FEA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F1722" w14:textId="3797CF67" w:rsidR="00181212" w:rsidRPr="00181212" w:rsidRDefault="002E70C7" w:rsidP="003D4FC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 2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3D4FCB" w:rsidRPr="003D4FC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rd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81212" w:rsidRPr="000474BE">
              <w:rPr>
                <w:rFonts w:ascii="Calibri" w:eastAsia="Calibri" w:hAnsi="Calibri" w:cs="Calibri"/>
                <w:sz w:val="24"/>
                <w:szCs w:val="24"/>
              </w:rPr>
              <w:t xml:space="preserve"> May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1212" w:rsidRPr="00181212" w14:paraId="1C83AEDC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557DE2C6" w14:textId="56FBC82E" w:rsidR="00181212" w:rsidRDefault="00181212" w:rsidP="002F65B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Half-term (</w:t>
            </w:r>
            <w:r w:rsidR="00EE07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2E70C7" w:rsidRPr="002E70C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2E70C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Oct –</w:t>
            </w:r>
            <w:r w:rsidR="0056374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3D4FCB" w:rsidRP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70C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Nov</w:t>
            </w:r>
            <w:r w:rsidRPr="000474B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6AAC321A" w14:textId="418615DB" w:rsidR="00FB5E21" w:rsidRPr="00181212" w:rsidRDefault="00FB5E21" w:rsidP="00BB7456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(</w:t>
            </w:r>
            <w:r w:rsidR="003D4F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Friday 25</w:t>
            </w:r>
            <w:r w:rsidR="00BB7456" w:rsidRPr="00BB745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="00BB7456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October</w:t>
            </w:r>
            <w:r w:rsidR="002E70C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–</w:t>
            </w:r>
            <w:r w:rsidR="00C1659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closed </w:t>
            </w: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staff training)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25EBC70F" w14:textId="3B57C94D" w:rsid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Half-term</w:t>
            </w:r>
            <w:r w:rsidRPr="001812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(17</w:t>
            </w:r>
            <w:r w:rsidR="0056374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th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185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Feb – 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23</w:t>
            </w:r>
            <w:r w:rsidR="003D4FCB" w:rsidRP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4486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Feb)</w:t>
            </w:r>
          </w:p>
          <w:p w14:paraId="6B0B0874" w14:textId="09087E8E" w:rsidR="00BB7456" w:rsidRPr="00181212" w:rsidRDefault="00BB7456" w:rsidP="006D3FBA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21503165" w14:textId="5B6D2CEC" w:rsidR="00181212" w:rsidRPr="00181212" w:rsidRDefault="00181212" w:rsidP="00DF7442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Half-term</w:t>
            </w:r>
            <w:r w:rsidRPr="001812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EE074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(24</w:t>
            </w:r>
            <w:r w:rsidR="00BC6DD1" w:rsidRPr="00BC6DD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6DD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May</w:t>
            </w:r>
            <w:r w:rsidRPr="0064486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 – 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8</w:t>
            </w:r>
            <w:r w:rsidR="00BC6DD1" w:rsidRPr="00BC6DD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6DD1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June</w:t>
            </w:r>
            <w:r w:rsidRPr="0064486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81212" w:rsidRPr="00181212" w14:paraId="6B56265E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7E61F" w14:textId="2B04BCC5" w:rsidR="00181212" w:rsidRPr="00181212" w:rsidRDefault="003D4FCB" w:rsidP="0056374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 4</w:t>
            </w:r>
            <w:r w:rsidR="002E70C7" w:rsidRPr="002E70C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2E70C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  <w:r w:rsidR="00181212"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64FE3" w14:textId="0D6EA52F" w:rsidR="00012766" w:rsidRDefault="003D4FCB" w:rsidP="002E70C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Monday 24</w:t>
            </w:r>
            <w:r w:rsidR="00214FEA" w:rsidRPr="00214FE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214FE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12766">
              <w:rPr>
                <w:rFonts w:ascii="Calibri" w:eastAsia="Calibri" w:hAnsi="Calibri" w:cs="Calibri"/>
                <w:sz w:val="24"/>
                <w:szCs w:val="24"/>
              </w:rPr>
              <w:t xml:space="preserve"> February</w:t>
            </w:r>
          </w:p>
          <w:p w14:paraId="2FA3EF95" w14:textId="6577A1BC" w:rsidR="00181212" w:rsidRPr="00181212" w:rsidRDefault="00181212" w:rsidP="00A518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E313" w14:textId="4AB4DCCF" w:rsidR="00181212" w:rsidRPr="00181212" w:rsidRDefault="005A40E6" w:rsidP="003D4FC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Monday 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34763A" w:rsidRPr="0034763A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34763A">
              <w:rPr>
                <w:rFonts w:ascii="Calibri" w:eastAsia="Calibri" w:hAnsi="Calibri" w:cs="Calibri"/>
                <w:sz w:val="24"/>
                <w:szCs w:val="24"/>
              </w:rPr>
              <w:t xml:space="preserve"> June </w:t>
            </w:r>
          </w:p>
        </w:tc>
      </w:tr>
      <w:tr w:rsidR="00181212" w:rsidRPr="00181212" w14:paraId="1738631B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AD583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DFC0D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B430E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1212" w:rsidRPr="00181212" w14:paraId="44264732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AF64" w14:textId="67AE592C" w:rsidR="00181212" w:rsidRPr="00181212" w:rsidRDefault="002E70C7" w:rsidP="003D4FC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 2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3D4FCB" w:rsidRPr="003D4FC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December</w:t>
            </w:r>
            <w:r w:rsidR="00181212" w:rsidRPr="0018121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6374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@1:0</w:t>
            </w:r>
            <w:r w:rsidR="00181212"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0pm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B6C17" w14:textId="3EA1EB32" w:rsidR="00181212" w:rsidRDefault="0034763A" w:rsidP="006D3F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Thursday 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 w:rsidR="003D4FCB" w:rsidRPr="003D4FCB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003D4FCB">
              <w:rPr>
                <w:rFonts w:ascii="Calibri" w:eastAsia="Calibri" w:hAnsi="Calibri" w:cs="Calibri"/>
                <w:sz w:val="24"/>
                <w:szCs w:val="24"/>
              </w:rPr>
              <w:t xml:space="preserve"> April </w:t>
            </w:r>
            <w:r w:rsidR="002E70C7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(In </w:t>
            </w:r>
            <w:r w:rsidR="002F4C5F">
              <w:rPr>
                <w:rFonts w:ascii="Calibri" w:eastAsia="Calibri" w:hAnsi="Calibri" w:cs="Calibri"/>
                <w:sz w:val="24"/>
                <w:szCs w:val="24"/>
              </w:rPr>
              <w:t xml:space="preserve">school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Holy Week)</w:t>
            </w:r>
          </w:p>
          <w:p w14:paraId="07732E7A" w14:textId="77777777" w:rsidR="00181212" w:rsidRDefault="00C1659F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@1</w:t>
            </w:r>
            <w:r w:rsidR="00181212" w:rsidRPr="00181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  <w:p w14:paraId="10CE8341" w14:textId="4BC45660" w:rsidR="003D4FCB" w:rsidRPr="00181212" w:rsidRDefault="003D4FCB" w:rsidP="003D4FC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Friday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>28</w:t>
            </w:r>
            <w:r w:rsidRPr="003D4FCB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March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closed </w:t>
            </w:r>
            <w:r w:rsidRPr="0024009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highlight w:val="yellow"/>
              </w:rPr>
              <w:t xml:space="preserve"> staff training)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E005F" w14:textId="0161ADDC" w:rsidR="00181212" w:rsidRPr="00C1659F" w:rsidRDefault="00C1659F" w:rsidP="006D3FB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1659F">
              <w:rPr>
                <w:rFonts w:ascii="Calibri" w:eastAsia="Calibri" w:hAnsi="Calibri" w:cs="Calibri"/>
                <w:b/>
                <w:sz w:val="24"/>
                <w:szCs w:val="24"/>
              </w:rPr>
              <w:t>Fri</w:t>
            </w:r>
            <w:r w:rsidR="002E70C7" w:rsidRPr="00C1659F">
              <w:rPr>
                <w:rFonts w:ascii="Calibri" w:eastAsia="Calibri" w:hAnsi="Calibri" w:cs="Calibri"/>
                <w:b/>
                <w:sz w:val="24"/>
                <w:szCs w:val="24"/>
              </w:rPr>
              <w:t>day</w:t>
            </w:r>
            <w:r w:rsidR="002F65BD" w:rsidRPr="00C165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3D4FCB"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  <w:r w:rsidR="002E70C7" w:rsidRPr="00C1659F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 w:rsidR="003D4FC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July 2025</w:t>
            </w:r>
            <w:r w:rsidR="00181212" w:rsidRPr="00C165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71CE381" w14:textId="77777777" w:rsid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1659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@ </w:t>
            </w:r>
            <w:r w:rsidR="0017730F" w:rsidRPr="00C165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1:00</w:t>
            </w:r>
            <w:r w:rsidRPr="00C165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  <w:p w14:paraId="5A50C745" w14:textId="77777777" w:rsidR="00162A21" w:rsidRDefault="00162A21" w:rsidP="00162A21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Monday 21</w:t>
            </w:r>
            <w:r w:rsidRPr="003D4FCB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FF1EB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 July </w:t>
            </w:r>
          </w:p>
          <w:p w14:paraId="67F9821F" w14:textId="77777777" w:rsidR="00162A21" w:rsidRPr="00FF1EBC" w:rsidRDefault="00162A21" w:rsidP="00162A21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</w:pPr>
            <w:r w:rsidRPr="00FF1EBC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Closed - Staff Training)</w:t>
            </w:r>
          </w:p>
          <w:p w14:paraId="2BB11959" w14:textId="7C0857CA" w:rsidR="00162A21" w:rsidRPr="00181212" w:rsidRDefault="00162A21" w:rsidP="006D3FB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81212" w:rsidRPr="00181212" w14:paraId="66D58D74" w14:textId="77777777" w:rsidTr="00C1659F">
        <w:trPr>
          <w:trHeight w:val="18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0B86172B" w14:textId="77777777" w:rsidR="00181212" w:rsidRPr="00181212" w:rsidRDefault="00181212" w:rsidP="006D3F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Finish for Christmas </w:t>
            </w:r>
          </w:p>
          <w:p w14:paraId="0A9686FF" w14:textId="77777777" w:rsidR="00012766" w:rsidRDefault="0056374B" w:rsidP="00C1659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Christmas Holiday </w:t>
            </w:r>
          </w:p>
          <w:p w14:paraId="32338378" w14:textId="7A5EA48C" w:rsidR="00181212" w:rsidRPr="00181212" w:rsidRDefault="003D4FCB" w:rsidP="00C1659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EE07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EE0748" w:rsidRPr="00EE07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EE074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65B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Dec –</w:t>
            </w:r>
            <w:r w:rsidR="00FB5E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81212"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181212" w:rsidRPr="001812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Jan)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7D476AEE" w14:textId="77777777" w:rsidR="00181212" w:rsidRPr="00012766" w:rsidRDefault="00181212" w:rsidP="006D3FBA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Finish for Easter</w:t>
            </w:r>
            <w:r w:rsidRPr="0001276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5E52827" w14:textId="73425DAC" w:rsidR="00012766" w:rsidRDefault="00181212" w:rsidP="00012766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Easter Holiday</w:t>
            </w:r>
          </w:p>
          <w:p w14:paraId="37DE3295" w14:textId="76EC0BD1" w:rsidR="00181212" w:rsidRPr="00181212" w:rsidRDefault="00F24549" w:rsidP="003D4FC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3D4FCB" w:rsidRP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April </w:t>
            </w:r>
            <w:r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3D4FC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0034763A"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4763A"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April)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1E656E34" w14:textId="3217B80B" w:rsidR="005A40E6" w:rsidRPr="00012766" w:rsidRDefault="00181212" w:rsidP="005A40E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276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Finish for Summer</w:t>
            </w:r>
            <w:r w:rsidRPr="00012766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659F" w:rsidRPr="00012766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on Friday 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18</w:t>
            </w:r>
            <w:r w:rsidR="003D4FCB" w:rsidRPr="003D4FCB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3D4FCB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1659F" w:rsidRPr="00012766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July</w:t>
            </w:r>
          </w:p>
          <w:p w14:paraId="62475D5C" w14:textId="38846681" w:rsidR="00181212" w:rsidRPr="00181212" w:rsidRDefault="00181212" w:rsidP="00C1659F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4A00CAC0" w14:textId="77777777" w:rsidR="00AB5FA4" w:rsidRDefault="00AB5FA4" w:rsidP="00EC7316">
      <w:pPr>
        <w:spacing w:line="192" w:lineRule="auto"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50FDE9B1" w14:textId="2112B63D" w:rsidR="00EC7316" w:rsidRPr="006A4A4B" w:rsidRDefault="00EC7316" w:rsidP="009D149F">
      <w:pPr>
        <w:spacing w:line="192" w:lineRule="auto"/>
        <w:jc w:val="center"/>
        <w:rPr>
          <w:rFonts w:ascii="Calibri" w:eastAsia="Calibri" w:hAnsi="Calibri" w:cs="Calibri"/>
          <w:bCs/>
          <w:sz w:val="32"/>
          <w:szCs w:val="32"/>
        </w:rPr>
      </w:pPr>
      <w:r w:rsidRPr="006A4A4B">
        <w:rPr>
          <w:rFonts w:ascii="Calibri" w:eastAsia="Calibri" w:hAnsi="Calibri" w:cs="Calibri"/>
          <w:bCs/>
          <w:sz w:val="32"/>
          <w:szCs w:val="32"/>
        </w:rPr>
        <w:t>Please note that the dates in Green are school holiday dates and holidays must not be booked outside of these dates.</w:t>
      </w:r>
    </w:p>
    <w:p w14:paraId="37FB0631" w14:textId="6443F28C" w:rsidR="00EC7316" w:rsidRPr="006A4A4B" w:rsidRDefault="00162A21" w:rsidP="00EC7316">
      <w:pPr>
        <w:spacing w:line="192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Staff Training Days for 2024– 2025</w:t>
      </w:r>
      <w:r w:rsidR="00EC7316" w:rsidRPr="006A4A4B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</w:p>
    <w:p w14:paraId="342945F1" w14:textId="32C2E79D" w:rsidR="00EC7316" w:rsidRPr="006A4A4B" w:rsidRDefault="00EC7316" w:rsidP="00162A21">
      <w:pPr>
        <w:pStyle w:val="ListParagraph"/>
        <w:numPr>
          <w:ilvl w:val="0"/>
          <w:numId w:val="1"/>
        </w:numPr>
        <w:spacing w:line="192" w:lineRule="auto"/>
        <w:rPr>
          <w:rFonts w:ascii="Calibri" w:eastAsia="Calibri" w:hAnsi="Calibri" w:cs="Calibri"/>
          <w:b/>
          <w:iCs/>
          <w:sz w:val="32"/>
          <w:szCs w:val="32"/>
        </w:rPr>
      </w:pPr>
      <w:r>
        <w:rPr>
          <w:rFonts w:ascii="Calibri" w:eastAsia="Calibri" w:hAnsi="Calibri" w:cs="Calibri"/>
          <w:b/>
          <w:iCs/>
          <w:sz w:val="32"/>
          <w:szCs w:val="32"/>
        </w:rPr>
        <w:t xml:space="preserve">Monday 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>2</w:t>
      </w:r>
      <w:r w:rsidR="003D4FCB" w:rsidRPr="003D4FCB">
        <w:rPr>
          <w:rFonts w:ascii="Calibri" w:eastAsia="Calibri" w:hAnsi="Calibri" w:cs="Calibri"/>
          <w:b/>
          <w:iCs/>
          <w:sz w:val="32"/>
          <w:szCs w:val="32"/>
          <w:vertAlign w:val="superscript"/>
        </w:rPr>
        <w:t>nd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Cs/>
          <w:sz w:val="32"/>
          <w:szCs w:val="32"/>
        </w:rPr>
        <w:t xml:space="preserve"> </w:t>
      </w:r>
      <w:r w:rsidRPr="006A4A4B">
        <w:rPr>
          <w:rFonts w:ascii="Calibri" w:eastAsia="Calibri" w:hAnsi="Calibri" w:cs="Calibri"/>
          <w:b/>
          <w:iCs/>
          <w:sz w:val="32"/>
          <w:szCs w:val="32"/>
        </w:rPr>
        <w:t>September</w:t>
      </w:r>
    </w:p>
    <w:p w14:paraId="2E6CF49C" w14:textId="6A01DA38" w:rsidR="00EC7316" w:rsidRDefault="00EC7316" w:rsidP="00162A21">
      <w:pPr>
        <w:pStyle w:val="ListParagraph"/>
        <w:numPr>
          <w:ilvl w:val="0"/>
          <w:numId w:val="1"/>
        </w:numPr>
        <w:spacing w:line="192" w:lineRule="auto"/>
        <w:rPr>
          <w:rFonts w:ascii="Calibri" w:eastAsia="Calibri" w:hAnsi="Calibri" w:cs="Calibri"/>
          <w:b/>
          <w:iCs/>
          <w:sz w:val="32"/>
          <w:szCs w:val="32"/>
        </w:rPr>
      </w:pPr>
      <w:r>
        <w:rPr>
          <w:rFonts w:ascii="Calibri" w:eastAsia="Calibri" w:hAnsi="Calibri" w:cs="Calibri"/>
          <w:b/>
          <w:iCs/>
          <w:sz w:val="32"/>
          <w:szCs w:val="32"/>
        </w:rPr>
        <w:t>Fri 27</w:t>
      </w:r>
      <w:r w:rsidRPr="00E11621">
        <w:rPr>
          <w:rFonts w:ascii="Calibri" w:eastAsia="Calibri" w:hAnsi="Calibri" w:cs="Calibri"/>
          <w:b/>
          <w:i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iCs/>
          <w:sz w:val="32"/>
          <w:szCs w:val="32"/>
        </w:rPr>
        <w:t xml:space="preserve"> October</w:t>
      </w:r>
    </w:p>
    <w:p w14:paraId="686D949E" w14:textId="501EC48B" w:rsidR="003D4FCB" w:rsidRDefault="003D4FCB" w:rsidP="00162A21">
      <w:pPr>
        <w:pStyle w:val="ListParagraph"/>
        <w:numPr>
          <w:ilvl w:val="0"/>
          <w:numId w:val="1"/>
        </w:numPr>
        <w:spacing w:line="192" w:lineRule="auto"/>
        <w:ind w:left="360"/>
        <w:rPr>
          <w:rFonts w:ascii="Calibri" w:eastAsia="Calibri" w:hAnsi="Calibri" w:cs="Calibri"/>
          <w:b/>
          <w:iCs/>
          <w:sz w:val="32"/>
          <w:szCs w:val="32"/>
        </w:rPr>
      </w:pPr>
      <w:r>
        <w:rPr>
          <w:rFonts w:ascii="Calibri" w:eastAsia="Calibri" w:hAnsi="Calibri" w:cs="Calibri"/>
          <w:b/>
          <w:iCs/>
          <w:sz w:val="32"/>
          <w:szCs w:val="32"/>
        </w:rPr>
        <w:t>Mon 6</w:t>
      </w:r>
      <w:r w:rsidRPr="003D4FCB">
        <w:rPr>
          <w:rFonts w:ascii="Calibri" w:eastAsia="Calibri" w:hAnsi="Calibri" w:cs="Calibri"/>
          <w:b/>
          <w:i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iCs/>
          <w:sz w:val="32"/>
          <w:szCs w:val="32"/>
        </w:rPr>
        <w:t xml:space="preserve"> January</w:t>
      </w:r>
    </w:p>
    <w:p w14:paraId="6C704950" w14:textId="57AD73F9" w:rsidR="00BB7456" w:rsidRDefault="00C1659F" w:rsidP="00162A21">
      <w:pPr>
        <w:pStyle w:val="ListParagraph"/>
        <w:numPr>
          <w:ilvl w:val="0"/>
          <w:numId w:val="1"/>
        </w:numPr>
        <w:spacing w:line="192" w:lineRule="auto"/>
        <w:rPr>
          <w:rFonts w:ascii="Calibri" w:eastAsia="Calibri" w:hAnsi="Calibri" w:cs="Calibri"/>
          <w:b/>
          <w:iCs/>
          <w:sz w:val="32"/>
          <w:szCs w:val="32"/>
        </w:rPr>
      </w:pPr>
      <w:r>
        <w:rPr>
          <w:rFonts w:ascii="Calibri" w:eastAsia="Calibri" w:hAnsi="Calibri" w:cs="Calibri"/>
          <w:b/>
          <w:iCs/>
          <w:sz w:val="32"/>
          <w:szCs w:val="32"/>
        </w:rPr>
        <w:t xml:space="preserve">Friday 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>28</w:t>
      </w:r>
      <w:r w:rsidR="003D4FCB" w:rsidRPr="003D4FCB">
        <w:rPr>
          <w:rFonts w:ascii="Calibri" w:eastAsia="Calibri" w:hAnsi="Calibri" w:cs="Calibri"/>
          <w:b/>
          <w:iCs/>
          <w:sz w:val="32"/>
          <w:szCs w:val="32"/>
          <w:vertAlign w:val="superscript"/>
        </w:rPr>
        <w:t>th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 xml:space="preserve"> March</w:t>
      </w:r>
    </w:p>
    <w:p w14:paraId="78E937B7" w14:textId="641D72F4" w:rsidR="00BB7456" w:rsidRPr="00BD114E" w:rsidRDefault="00BB7456" w:rsidP="00162A21">
      <w:pPr>
        <w:pStyle w:val="ListParagraph"/>
        <w:numPr>
          <w:ilvl w:val="0"/>
          <w:numId w:val="1"/>
        </w:numPr>
        <w:spacing w:line="192" w:lineRule="auto"/>
        <w:rPr>
          <w:rFonts w:ascii="Calibri" w:eastAsia="Calibri" w:hAnsi="Calibri" w:cs="Calibri"/>
          <w:b/>
          <w:iCs/>
          <w:sz w:val="32"/>
          <w:szCs w:val="32"/>
        </w:rPr>
      </w:pPr>
      <w:r w:rsidRPr="00AB5FA4">
        <w:rPr>
          <w:rFonts w:ascii="Calibri" w:eastAsia="Calibri" w:hAnsi="Calibri" w:cs="Calibri"/>
          <w:b/>
          <w:iCs/>
          <w:sz w:val="32"/>
          <w:szCs w:val="32"/>
        </w:rPr>
        <w:t>Monday 2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>1</w:t>
      </w:r>
      <w:r w:rsidR="003D4FCB" w:rsidRPr="003D4FCB">
        <w:rPr>
          <w:rFonts w:ascii="Calibri" w:eastAsia="Calibri" w:hAnsi="Calibri" w:cs="Calibri"/>
          <w:b/>
          <w:iCs/>
          <w:sz w:val="32"/>
          <w:szCs w:val="32"/>
          <w:vertAlign w:val="superscript"/>
        </w:rPr>
        <w:t>st</w:t>
      </w:r>
      <w:r w:rsidR="003D4FCB">
        <w:rPr>
          <w:rFonts w:ascii="Calibri" w:eastAsia="Calibri" w:hAnsi="Calibri" w:cs="Calibri"/>
          <w:b/>
          <w:iCs/>
          <w:sz w:val="32"/>
          <w:szCs w:val="32"/>
        </w:rPr>
        <w:t xml:space="preserve"> </w:t>
      </w:r>
      <w:r w:rsidRPr="00AB5FA4">
        <w:rPr>
          <w:rFonts w:ascii="Calibri" w:eastAsia="Calibri" w:hAnsi="Calibri" w:cs="Calibri"/>
          <w:b/>
          <w:iCs/>
          <w:sz w:val="32"/>
          <w:szCs w:val="32"/>
        </w:rPr>
        <w:t xml:space="preserve"> July</w:t>
      </w:r>
    </w:p>
    <w:p w14:paraId="58F92A48" w14:textId="77777777" w:rsidR="00EC7316" w:rsidRPr="006A4A4B" w:rsidRDefault="00EC7316" w:rsidP="00EC7316">
      <w:pPr>
        <w:spacing w:line="192" w:lineRule="auto"/>
        <w:rPr>
          <w:rFonts w:ascii="Calibri" w:eastAsia="Calibri" w:hAnsi="Calibri" w:cs="Calibri"/>
          <w:b/>
          <w:i/>
          <w:iCs/>
          <w:sz w:val="32"/>
          <w:szCs w:val="32"/>
        </w:rPr>
      </w:pPr>
    </w:p>
    <w:sectPr w:rsidR="00EC7316" w:rsidRPr="006A4A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F022" w14:textId="77777777" w:rsidR="00EC7316" w:rsidRDefault="00EC7316" w:rsidP="00EC7316">
      <w:pPr>
        <w:spacing w:after="0" w:line="240" w:lineRule="auto"/>
      </w:pPr>
      <w:r>
        <w:separator/>
      </w:r>
    </w:p>
  </w:endnote>
  <w:endnote w:type="continuationSeparator" w:id="0">
    <w:p w14:paraId="4B22811A" w14:textId="77777777" w:rsidR="00EC7316" w:rsidRDefault="00EC7316" w:rsidP="00EC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3778" w14:textId="77777777" w:rsidR="00EC7316" w:rsidRDefault="00EC7316" w:rsidP="00EC7316">
      <w:pPr>
        <w:spacing w:after="0" w:line="240" w:lineRule="auto"/>
      </w:pPr>
      <w:r>
        <w:separator/>
      </w:r>
    </w:p>
  </w:footnote>
  <w:footnote w:type="continuationSeparator" w:id="0">
    <w:p w14:paraId="1B563E82" w14:textId="77777777" w:rsidR="00EC7316" w:rsidRDefault="00EC7316" w:rsidP="00EC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C2FC" w14:textId="3B20EDF8" w:rsidR="00EC7316" w:rsidRPr="006A4A4B" w:rsidRDefault="00EC7316" w:rsidP="00EC7316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</w:t>
    </w:r>
    <w:r w:rsidR="003D4FCB">
      <w:rPr>
        <w:b/>
        <w:bCs/>
        <w:sz w:val="28"/>
        <w:szCs w:val="28"/>
      </w:rPr>
      <w:t>cademic Year dates 2024-2025</w:t>
    </w:r>
    <w:r w:rsidR="00BB7456">
      <w:rPr>
        <w:b/>
        <w:bCs/>
        <w:sz w:val="28"/>
        <w:szCs w:val="28"/>
      </w:rPr>
      <w:t xml:space="preserve"> </w:t>
    </w:r>
  </w:p>
  <w:p w14:paraId="654711CC" w14:textId="77777777" w:rsidR="00EC7316" w:rsidRDefault="00EC7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5DF2"/>
    <w:multiLevelType w:val="hybridMultilevel"/>
    <w:tmpl w:val="D2BE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12"/>
    <w:rsid w:val="00012766"/>
    <w:rsid w:val="000474BE"/>
    <w:rsid w:val="0012585D"/>
    <w:rsid w:val="00156547"/>
    <w:rsid w:val="00162A21"/>
    <w:rsid w:val="0017730F"/>
    <w:rsid w:val="00181212"/>
    <w:rsid w:val="001B054E"/>
    <w:rsid w:val="00214FEA"/>
    <w:rsid w:val="00235CE6"/>
    <w:rsid w:val="00240098"/>
    <w:rsid w:val="0024336E"/>
    <w:rsid w:val="00264705"/>
    <w:rsid w:val="002E585C"/>
    <w:rsid w:val="002E70C7"/>
    <w:rsid w:val="002F0563"/>
    <w:rsid w:val="002F4C5F"/>
    <w:rsid w:val="002F65BD"/>
    <w:rsid w:val="0034763A"/>
    <w:rsid w:val="003C22F5"/>
    <w:rsid w:val="003D39BA"/>
    <w:rsid w:val="003D4FCB"/>
    <w:rsid w:val="0043535E"/>
    <w:rsid w:val="00460B97"/>
    <w:rsid w:val="004725AF"/>
    <w:rsid w:val="0050266F"/>
    <w:rsid w:val="0053297F"/>
    <w:rsid w:val="00560C31"/>
    <w:rsid w:val="0056374B"/>
    <w:rsid w:val="005A40E6"/>
    <w:rsid w:val="005B3383"/>
    <w:rsid w:val="0064486E"/>
    <w:rsid w:val="006A4A4B"/>
    <w:rsid w:val="006A72B3"/>
    <w:rsid w:val="008E1FA3"/>
    <w:rsid w:val="00987EBE"/>
    <w:rsid w:val="009B59C4"/>
    <w:rsid w:val="009D149F"/>
    <w:rsid w:val="00A51855"/>
    <w:rsid w:val="00A63E3C"/>
    <w:rsid w:val="00AB5FA4"/>
    <w:rsid w:val="00AE3EA3"/>
    <w:rsid w:val="00BB14A9"/>
    <w:rsid w:val="00BB7456"/>
    <w:rsid w:val="00BC6DD1"/>
    <w:rsid w:val="00BD114E"/>
    <w:rsid w:val="00C1659F"/>
    <w:rsid w:val="00C647CE"/>
    <w:rsid w:val="00C727C1"/>
    <w:rsid w:val="00CC2FB5"/>
    <w:rsid w:val="00DC1A71"/>
    <w:rsid w:val="00DC4584"/>
    <w:rsid w:val="00DF7442"/>
    <w:rsid w:val="00E348E5"/>
    <w:rsid w:val="00E66D2F"/>
    <w:rsid w:val="00EC7316"/>
    <w:rsid w:val="00EE0748"/>
    <w:rsid w:val="00EE3457"/>
    <w:rsid w:val="00F24549"/>
    <w:rsid w:val="00FB5E21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510A"/>
  <w15:chartTrackingRefBased/>
  <w15:docId w15:val="{FD43F791-6282-40CA-825A-D7917B4C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4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16"/>
  </w:style>
  <w:style w:type="paragraph" w:styleId="Footer">
    <w:name w:val="footer"/>
    <w:basedOn w:val="Normal"/>
    <w:link w:val="FooterChar"/>
    <w:uiPriority w:val="99"/>
    <w:unhideWhenUsed/>
    <w:rsid w:val="00EC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Catholic Primary School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Murphy (stclare)</dc:creator>
  <cp:keywords/>
  <dc:description/>
  <cp:lastModifiedBy>C Murphy (stclare.bham.sch.uk)</cp:lastModifiedBy>
  <cp:revision>2</cp:revision>
  <cp:lastPrinted>2023-04-27T10:10:00Z</cp:lastPrinted>
  <dcterms:created xsi:type="dcterms:W3CDTF">2024-03-28T11:47:00Z</dcterms:created>
  <dcterms:modified xsi:type="dcterms:W3CDTF">2024-03-28T11:47:00Z</dcterms:modified>
</cp:coreProperties>
</file>